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10" w:rsidRPr="00FF6110" w:rsidRDefault="00FF6110" w:rsidP="00320C92">
      <w:pPr>
        <w:ind w:left="2832" w:firstLine="708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F6110">
        <w:rPr>
          <w:rFonts w:eastAsia="Calibri"/>
          <w:sz w:val="28"/>
          <w:szCs w:val="28"/>
          <w:lang w:eastAsia="en-US"/>
        </w:rPr>
        <w:t>Приложение № 5</w:t>
      </w:r>
    </w:p>
    <w:p w:rsidR="00FF6110" w:rsidRPr="00FF6110" w:rsidRDefault="00FF6110" w:rsidP="00FF6110">
      <w:pPr>
        <w:jc w:val="right"/>
        <w:rPr>
          <w:rFonts w:eastAsia="Calibri"/>
          <w:sz w:val="36"/>
          <w:szCs w:val="36"/>
          <w:lang w:eastAsia="en-US"/>
        </w:rPr>
      </w:pPr>
    </w:p>
    <w:p w:rsidR="00FF6110" w:rsidRPr="00FF6110" w:rsidRDefault="00BF4551" w:rsidP="00FF6110">
      <w:pPr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="00FF6110" w:rsidRPr="00FF6110">
        <w:rPr>
          <w:rFonts w:eastAsia="Calibri"/>
          <w:sz w:val="28"/>
          <w:szCs w:val="28"/>
          <w:lang w:eastAsia="en-US"/>
        </w:rPr>
        <w:t xml:space="preserve">к </w:t>
      </w:r>
      <w:r w:rsidR="00FF6110">
        <w:rPr>
          <w:rFonts w:eastAsia="Calibri"/>
          <w:sz w:val="28"/>
          <w:szCs w:val="28"/>
          <w:lang w:eastAsia="en-US"/>
        </w:rPr>
        <w:t>п</w:t>
      </w:r>
      <w:r w:rsidR="00FF6110" w:rsidRPr="00FF6110">
        <w:rPr>
          <w:rFonts w:eastAsia="Calibri"/>
          <w:sz w:val="28"/>
          <w:szCs w:val="28"/>
          <w:lang w:eastAsia="en-US"/>
        </w:rPr>
        <w:t xml:space="preserve">рограмме </w:t>
      </w:r>
      <w:r w:rsidR="00FF6110" w:rsidRPr="00FF6110">
        <w:rPr>
          <w:rFonts w:eastAsia="Calibri"/>
          <w:noProof/>
          <w:color w:val="000000"/>
          <w:sz w:val="28"/>
          <w:szCs w:val="28"/>
          <w:lang w:eastAsia="en-US"/>
        </w:rPr>
        <w:t>государственных</w:t>
      </w:r>
    </w:p>
    <w:p w:rsidR="00FF6110" w:rsidRPr="00FF6110" w:rsidRDefault="00BF4551" w:rsidP="00FF6110">
      <w:pPr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eastAsia="en-US"/>
        </w:rPr>
        <w:t xml:space="preserve">                                                              </w:t>
      </w:r>
      <w:r w:rsidR="00FF6110" w:rsidRPr="00FF6110">
        <w:rPr>
          <w:rFonts w:eastAsia="Calibri"/>
          <w:noProof/>
          <w:color w:val="000000"/>
          <w:sz w:val="28"/>
          <w:szCs w:val="28"/>
          <w:lang w:eastAsia="en-US"/>
        </w:rPr>
        <w:t>гарантий бесплатного оказания</w:t>
      </w:r>
    </w:p>
    <w:p w:rsidR="00FF6110" w:rsidRPr="00FF6110" w:rsidRDefault="00BF4551" w:rsidP="00FF6110">
      <w:pPr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eastAsia="en-US"/>
        </w:rPr>
        <w:t xml:space="preserve">                                                              </w:t>
      </w:r>
      <w:r w:rsidR="00FF6110" w:rsidRPr="00FF6110">
        <w:rPr>
          <w:rFonts w:eastAsia="Calibri"/>
          <w:noProof/>
          <w:color w:val="000000"/>
          <w:sz w:val="28"/>
          <w:szCs w:val="28"/>
          <w:lang w:eastAsia="en-US"/>
        </w:rPr>
        <w:t>гражданам медицинской помощи</w:t>
      </w:r>
    </w:p>
    <w:p w:rsidR="00FF6110" w:rsidRPr="00FF6110" w:rsidRDefault="00BF4551" w:rsidP="00FF6110">
      <w:pPr>
        <w:jc w:val="center"/>
        <w:rPr>
          <w:rFonts w:eastAsia="Calibri"/>
          <w:noProof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eastAsia="en-US"/>
        </w:rPr>
        <w:t xml:space="preserve">                                                              </w:t>
      </w:r>
      <w:r w:rsidR="00FF6110" w:rsidRPr="00FF6110">
        <w:rPr>
          <w:rFonts w:eastAsia="Calibri"/>
          <w:noProof/>
          <w:color w:val="000000"/>
          <w:sz w:val="28"/>
          <w:szCs w:val="28"/>
          <w:lang w:eastAsia="en-US"/>
        </w:rPr>
        <w:t>в Костромской области на 2019 год</w:t>
      </w:r>
    </w:p>
    <w:p w:rsidR="00FF6110" w:rsidRPr="00BF4551" w:rsidRDefault="00BF4551" w:rsidP="00BF455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FF6110" w:rsidRPr="00FF6110">
        <w:rPr>
          <w:rFonts w:eastAsia="Calibri"/>
          <w:sz w:val="28"/>
          <w:szCs w:val="28"/>
          <w:lang w:eastAsia="en-US"/>
        </w:rPr>
        <w:t xml:space="preserve">и </w:t>
      </w:r>
      <w:r w:rsidR="00985D4D">
        <w:rPr>
          <w:rFonts w:eastAsia="Calibri"/>
          <w:sz w:val="28"/>
          <w:szCs w:val="28"/>
          <w:lang w:eastAsia="en-US"/>
        </w:rPr>
        <w:t xml:space="preserve">на </w:t>
      </w:r>
      <w:r w:rsidR="00FF6110" w:rsidRPr="00FF6110">
        <w:rPr>
          <w:rFonts w:eastAsia="Calibri"/>
          <w:sz w:val="28"/>
          <w:szCs w:val="28"/>
          <w:lang w:eastAsia="en-US"/>
        </w:rPr>
        <w:t>плановый период 2020 и 2021 годов</w:t>
      </w:r>
    </w:p>
    <w:p w:rsidR="00FF6110" w:rsidRPr="00FF6110" w:rsidRDefault="00FF6110" w:rsidP="00FF6110">
      <w:pPr>
        <w:tabs>
          <w:tab w:val="left" w:pos="4536"/>
        </w:tabs>
        <w:jc w:val="right"/>
        <w:rPr>
          <w:rFonts w:eastAsia="Calibri"/>
          <w:sz w:val="28"/>
          <w:szCs w:val="28"/>
          <w:lang w:eastAsia="en-US"/>
        </w:rPr>
      </w:pPr>
    </w:p>
    <w:p w:rsidR="00FF6110" w:rsidRPr="00FF6110" w:rsidRDefault="00FF6110" w:rsidP="00FF611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F6110" w:rsidRPr="00FF6110" w:rsidRDefault="00FF6110" w:rsidP="00FF6110">
      <w:pPr>
        <w:autoSpaceDE w:val="0"/>
        <w:autoSpaceDN w:val="0"/>
        <w:adjustRightInd w:val="0"/>
        <w:jc w:val="center"/>
        <w:rPr>
          <w:rFonts w:eastAsia="Calibri" w:cs="Arial"/>
          <w:sz w:val="28"/>
          <w:szCs w:val="28"/>
          <w:lang w:eastAsia="en-US"/>
        </w:rPr>
      </w:pPr>
      <w:r w:rsidRPr="00FF6110">
        <w:rPr>
          <w:rFonts w:eastAsia="Calibri"/>
          <w:sz w:val="28"/>
          <w:szCs w:val="28"/>
          <w:lang w:eastAsia="en-US"/>
        </w:rPr>
        <w:t xml:space="preserve">ТЕРРИТОРИАЛЬНЫЙ </w:t>
      </w:r>
      <w:r w:rsidRPr="00FF6110">
        <w:rPr>
          <w:rFonts w:eastAsia="Calibri" w:cs="Arial"/>
          <w:sz w:val="28"/>
          <w:szCs w:val="28"/>
          <w:lang w:eastAsia="en-US"/>
        </w:rPr>
        <w:t xml:space="preserve">ПЕРЕЧЕНЬ </w:t>
      </w:r>
    </w:p>
    <w:p w:rsidR="00FF6110" w:rsidRPr="00FF6110" w:rsidRDefault="00FF6110" w:rsidP="00FF6110">
      <w:pPr>
        <w:autoSpaceDE w:val="0"/>
        <w:autoSpaceDN w:val="0"/>
        <w:adjustRightInd w:val="0"/>
        <w:jc w:val="center"/>
        <w:rPr>
          <w:rFonts w:eastAsia="Calibri" w:cs="Arial"/>
          <w:sz w:val="28"/>
          <w:szCs w:val="28"/>
          <w:lang w:eastAsia="en-US"/>
        </w:rPr>
      </w:pPr>
      <w:r w:rsidRPr="00FF6110">
        <w:rPr>
          <w:rFonts w:eastAsia="Calibri" w:cs="Arial"/>
          <w:sz w:val="28"/>
          <w:szCs w:val="28"/>
          <w:lang w:eastAsia="en-US"/>
        </w:rPr>
        <w:t xml:space="preserve">жизненно необходимых и важнейших лекарственных препаратов </w:t>
      </w:r>
    </w:p>
    <w:p w:rsidR="009B39FC" w:rsidRDefault="00FF6110" w:rsidP="00FF6110">
      <w:pPr>
        <w:autoSpaceDE w:val="0"/>
        <w:autoSpaceDN w:val="0"/>
        <w:adjustRightInd w:val="0"/>
        <w:jc w:val="center"/>
        <w:rPr>
          <w:rFonts w:eastAsia="Calibri" w:cs="Arial"/>
          <w:sz w:val="28"/>
          <w:szCs w:val="28"/>
          <w:lang w:eastAsia="en-US"/>
        </w:rPr>
      </w:pPr>
      <w:r w:rsidRPr="00FF6110">
        <w:rPr>
          <w:rFonts w:eastAsia="Calibri" w:cs="Arial"/>
          <w:sz w:val="28"/>
          <w:szCs w:val="28"/>
          <w:lang w:eastAsia="en-US"/>
        </w:rPr>
        <w:t xml:space="preserve">для оказания первичной медико-санитарной помощи в условиях </w:t>
      </w:r>
    </w:p>
    <w:p w:rsidR="009B39FC" w:rsidRDefault="00FF6110" w:rsidP="00FF6110">
      <w:pPr>
        <w:autoSpaceDE w:val="0"/>
        <w:autoSpaceDN w:val="0"/>
        <w:adjustRightInd w:val="0"/>
        <w:jc w:val="center"/>
        <w:rPr>
          <w:rFonts w:eastAsia="Calibri" w:cs="Arial"/>
          <w:sz w:val="28"/>
          <w:szCs w:val="28"/>
          <w:lang w:eastAsia="en-US"/>
        </w:rPr>
      </w:pPr>
      <w:r w:rsidRPr="00FF6110">
        <w:rPr>
          <w:rFonts w:eastAsia="Calibri" w:cs="Arial"/>
          <w:sz w:val="28"/>
          <w:szCs w:val="28"/>
          <w:lang w:eastAsia="en-US"/>
        </w:rPr>
        <w:t xml:space="preserve">дневного стационара и в неотложной форме, специализированной, </w:t>
      </w:r>
    </w:p>
    <w:p w:rsidR="00FF6110" w:rsidRPr="00FF6110" w:rsidRDefault="00FF6110" w:rsidP="00FF6110">
      <w:pPr>
        <w:autoSpaceDE w:val="0"/>
        <w:autoSpaceDN w:val="0"/>
        <w:adjustRightInd w:val="0"/>
        <w:jc w:val="center"/>
        <w:rPr>
          <w:rFonts w:eastAsia="Calibri" w:cs="Arial"/>
          <w:sz w:val="28"/>
          <w:szCs w:val="28"/>
          <w:lang w:eastAsia="en-US"/>
        </w:rPr>
      </w:pPr>
      <w:r w:rsidRPr="00FF6110">
        <w:rPr>
          <w:rFonts w:eastAsia="Calibri" w:cs="Arial"/>
          <w:sz w:val="28"/>
          <w:szCs w:val="28"/>
          <w:lang w:eastAsia="en-US"/>
        </w:rPr>
        <w:t>в том числе высокотехнологичной медицинской помощи, скорой, в том числе скорой специализированной медицинской помощи, паллиативной медицинской помощи в стационарных условиях</w:t>
      </w:r>
    </w:p>
    <w:p w:rsidR="00FF6110" w:rsidRPr="00FF6110" w:rsidRDefault="00FF6110" w:rsidP="00FF61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5103"/>
        <w:gridCol w:w="2268"/>
      </w:tblGrid>
      <w:tr w:rsidR="00FF6110" w:rsidRPr="00FF6110" w:rsidTr="00FF6110">
        <w:trPr>
          <w:trHeight w:val="547"/>
          <w:tblHeader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Код АТХ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Лекарственные 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препараты*</w:t>
            </w:r>
          </w:p>
        </w:tc>
      </w:tr>
    </w:tbl>
    <w:p w:rsidR="00FF6110" w:rsidRPr="00FF6110" w:rsidRDefault="00FF6110" w:rsidP="00FF6110">
      <w:pPr>
        <w:rPr>
          <w:rFonts w:eastAsia="Calibri"/>
          <w:sz w:val="2"/>
          <w:szCs w:val="2"/>
          <w:lang w:eastAsia="en-US"/>
        </w:rPr>
      </w:pPr>
    </w:p>
    <w:tbl>
      <w:tblPr>
        <w:tblW w:w="907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5103"/>
        <w:gridCol w:w="2268"/>
      </w:tblGrid>
      <w:tr w:rsidR="00FF6110" w:rsidRPr="00FF6110" w:rsidTr="00FF6110">
        <w:trPr>
          <w:trHeight w:val="20"/>
          <w:tblHeader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737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Пищеварительный тракт и обмен веществ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A02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A02B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A02BA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блокаторы Н2 - гистаминовых рецепторов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ранитидин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фамотидин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A02BC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протонового насоса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омепразол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эзомепразол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red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пантопразол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A02BX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другие препараты для лечения язвенной болезни желудка и двенадцатиперстной 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кишки и гастроэзофагальной рефлюксной болезни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висмута трикалия 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дицитрат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алюминия гидроксид+маг-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ния гидроксид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red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сукральфат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A03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A03A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функциональных нарушений кишечника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A03AA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мебеверин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платифиллин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A03AD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папаверин и его производные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дротаверин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A03B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белладонны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A03BA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алкалоиды белладонны, третичные амины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атропин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A03BB 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гиосцина бутилбромид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A03F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A03FA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метоклопрамид</w:t>
            </w:r>
          </w:p>
        </w:tc>
      </w:tr>
      <w:tr w:rsidR="00FF6110" w:rsidRPr="00FF6110" w:rsidTr="00FF6110">
        <w:trPr>
          <w:trHeight w:val="194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red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домперидон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A04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противорвотные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A04A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противорвотные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A04AA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блокаторы серотониновых 5HT3 -рецепторов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ондансетрон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A05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A05A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заболеваний желчевыводящих путей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A05AA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желчных кислот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урсодезоксихо-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левая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A05B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A05BA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заболеваний печени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глицирризиновая кислота+фосфо-липиды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орнитин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A05C 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фосфолипиды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A06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слабительные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A06A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слабительные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A06AA 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8064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смягчаю</w:t>
            </w:r>
            <w:r w:rsidR="008064E8">
              <w:rPr>
                <w:rFonts w:eastAsia="Calibri"/>
                <w:sz w:val="28"/>
                <w:szCs w:val="28"/>
                <w:lang w:eastAsia="en-US"/>
              </w:rPr>
              <w:t>щ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t>ие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парафин жидкий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A06AB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контактные слабительные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бисакодил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сеннозиды А и B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A06AD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осмотические слабительные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лактулоза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макрогол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A06AG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слабительные препараты в клизмах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глицерол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A07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A07B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адсорбирующие кишечные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A07BA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угля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активированный уголь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A07BC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адсорбирующие кишечные препараты другие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смектит диоктаэдричес-кий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A07D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A07DA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лоперамид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A07E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кишечные противовоспалительные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A07EC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аминосалициловая кислота и 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аналогичные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сульфасалазин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31.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месалазин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A07F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противодиарейные микроорганизмы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A07FA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противодиарейные микроорганизмы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бифидобактерии бифидум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A09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A09A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A09AA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ферментные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панкреатин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A10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сахарного диабета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A10A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инсулины и их аналоги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инсулин деглудек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A10AB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инсулин аспарт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инсулин глулизин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инсулин лизпро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инсулин растворимый (человеческий генно-инженер-ный)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A10AC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инсулин-изофан (человеческий генно-инженер-ный)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A10AD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инсулины средней продолжительности действия и их аналоги в комбинации с 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инсулин аспарт двухфазный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41.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инсулин двухфазный (человеческий генно-инженер-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ный)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42.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инсулин лизпро двухфазный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FF00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FF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инсулин деглудек + инсулин аспарт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A10AE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инсулин гларгин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инсулин детемир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A10B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гипогликемические препараты, кроме инсулинов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A10BA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бигуаниды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метформин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A10BB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сульфонилмочевины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глибенкламид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гликлазид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глимепирид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гликвидон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A10BD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гипогликемические препараты для приема внутрь в комбинации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глибенкламид+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метформин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A10BG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тиазолидиндионы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росиглитазон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A10BH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дипептидилпептидазы - 4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(ДПП-4)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вилдаглиптин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саксаглиптин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ситаглиптин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линаглиптин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алоглиптин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ликсисенатид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эмпаглифлозин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A10BX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другие гипогликемические препараты, 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кроме инсулинов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репаглинид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61.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лираглутид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FF6110">
              <w:rPr>
                <w:rFonts w:eastAsia="Calibri"/>
                <w:sz w:val="27"/>
                <w:szCs w:val="27"/>
                <w:lang w:eastAsia="en-US"/>
              </w:rPr>
              <w:t>вилдаглиптин+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FF6110">
              <w:rPr>
                <w:rFonts w:eastAsia="Calibri"/>
                <w:sz w:val="27"/>
                <w:szCs w:val="27"/>
                <w:lang w:eastAsia="en-US"/>
              </w:rPr>
              <w:t>метформин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FF6110">
              <w:rPr>
                <w:rFonts w:eastAsia="Calibri"/>
                <w:sz w:val="27"/>
                <w:szCs w:val="27"/>
                <w:lang w:eastAsia="en-US"/>
              </w:rPr>
              <w:t>росиглитазон+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FF6110">
              <w:rPr>
                <w:rFonts w:eastAsia="Calibri"/>
                <w:sz w:val="27"/>
                <w:szCs w:val="27"/>
                <w:lang w:eastAsia="en-US"/>
              </w:rPr>
              <w:t>метформин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FF6110">
              <w:rPr>
                <w:rFonts w:eastAsia="Calibri"/>
                <w:sz w:val="27"/>
                <w:szCs w:val="27"/>
                <w:lang w:eastAsia="en-US"/>
              </w:rPr>
              <w:t>дапаглифлозин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A11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витамины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A11C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витамины A и D, включая их комбинации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A11CA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витамин A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Ретинол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A11CC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витамин D и его аналоги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альфакальцидол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Кальцитриол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колекальциферол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A11D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витамин B1 и его комбинации с витаминами B6 и B12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A11DA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витамин В1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тиамин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A11DB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витамины в комбинации с витаминами В6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пиридоксин+тиа-мин+цианокоба-ламин+[лидо-каин]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A11G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A11GA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аскорбиновая кислота (витамин С)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аскорбиновая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A11H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витаминные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A11HA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витаминные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пиридоксин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A12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минеральные добавки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A12A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кальция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73.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A12AA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кальция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кальция глюконат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74.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A12AX 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кальция карбонат+коле-кальциферол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A12C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минеральные добавки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A12CX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минеральные вещества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калия и магния аспарагинат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A14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анаболические средства системного действия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A14A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анаболические стероиды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76.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A14AB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эстрена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нандролон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A16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A16A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A16AA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аминокислоты и их производные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адеметионин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78.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A16AB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ферментные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имиглюцераза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агалсидаза альфа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агалсидаза бета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велаглюцераза альфа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82.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идурсуль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фаза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83.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лар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онидаза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84.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A16AX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е препараты дл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t>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тиоктовая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85.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миглустат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86.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нитизинон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87.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сапроптерин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88.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элиглустат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Кровь и система кроветворения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B01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антитромботические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B01A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антитромботические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89.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B01AA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антагонисты витамина К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варфарин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90.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B01AB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группа гепарина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гепарин натрия</w:t>
            </w:r>
          </w:p>
        </w:tc>
      </w:tr>
      <w:tr w:rsidR="00FF6110" w:rsidRPr="00FF6110" w:rsidTr="00FF6110">
        <w:trPr>
          <w:trHeight w:val="531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91.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эноксапарин натрия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92.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B01AC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антиагреганты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клопидогрел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93.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дипиридамол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94.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тикагрелор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95.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B01AD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ферментные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алтеплаза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96.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урокиназа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97.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проурокиназа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98.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стрептокиназа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99.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рекомбинантный белок, содержа-щий аминокис-лотную последо-вательность стафилокиназы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100.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B01AD11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фибринолитики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тенектеплаза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101.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В01АЕ07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прямые ингибиторы тромбина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дабигатран этексилат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102.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В01</w:t>
            </w:r>
            <w:r w:rsidRPr="00FF6110">
              <w:rPr>
                <w:rFonts w:eastAsia="Calibri"/>
                <w:sz w:val="28"/>
                <w:szCs w:val="28"/>
                <w:lang w:val="en-US" w:eastAsia="en-US"/>
              </w:rPr>
              <w:t>AF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прямые ингибиторы фактора ха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ривароксабан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103.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апиксабан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B02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гемостатические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B02A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антифибринолитические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104.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B02AA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аминокислоты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аминокапроно-вая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105.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транексамовая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106.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B02AB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протеиназ плазмы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апротинин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B02B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витамин К и другие гемостатики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107.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B02BA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витамин К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менадиона натрия бисульфит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108.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B02BC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местные гемостатики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фибриноген + тромбин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109.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B02BD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факторы свертывания крови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антиингибитор-ный коагулянт-ный комплекс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110.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октоког альфа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111.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фактор свертывания крови VII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112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фактор свертывания крови VIII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113.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фактор свертывания крови IX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114.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факторы свертывания крови II, IX и X в комбинации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115.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эптаког альфа (активирован-ный)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116.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мороктоког альфа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117.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фактор свертывания крови VIII + фактор Виллебранда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118.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нонаког альфа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119.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факторы свертывания крови II, VII, IX, X в комбинации [протромбино-вый комплекс]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120.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B02BX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системные гемостатики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этамзилат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121.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ромиплостим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122.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green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элтромбопаг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B03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антианемические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B03A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железа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123.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B03AА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железа двухвалентного препараты для перорального назначения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железа сульфат+[аскор-биновая кислота]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124.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B03AB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пероральные препараты трехвалентного железа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железа [III] гидроксид полимальтозат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125.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B03AC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парентеральные препараты трехвалентного железа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железа [III] гидроксида сахарозный комплекс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126.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железа карбокси-мальтозат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B03B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витамин B12 и фолиевая кислота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127.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B03BA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витамин B12 (цианокобаламин и его аналоги)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цианокобаламин (и его аналоги)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128.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B03BB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фолиевая кислота и ее производные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фолиевая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B03X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антианемические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129.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B03XA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антианемические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дарбэпоэтин альфа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130.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эпоэтин альфа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131.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эпоэтин бета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132.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метоксиполиэ-тиленгликоль- эпоэтин бета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B05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кровезаменители и перфузионные растворы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B05A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кр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овь и препараты крови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133.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B05AA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кровезаменители и препараты плазмы крови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альбумин человека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134.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гидроксиэтил-крахмал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135.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декстран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136.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желатин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B05B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растворы для внутривенного введения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137.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B05BA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растворы для парентерального питания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жировые эмульсии для парентерального питания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138.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B05BB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растворы, влияющие на водно-электролитный баланс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декстроза+калия хлорид+натрия хлорид+натрия цитрат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139.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калия хлорид+натрия ацетат+натрия хлорид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140.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меглюмина натрия сукцинат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141.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натрия лактата раствор сложный [калия хлорид+кальция хлорид+натрия хлорид+натрия лактат]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142.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натрия хлорида 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раствор сложный [калия хлорид+кальция хлорид+натрия хлорид]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143.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144.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B05BC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растворы с осмодиуретическим действием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маннитол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B05C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ирригационные растворы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145.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B05CX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ирригационные растворы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декстроза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146.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B05D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растворы для перитонеального диализа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растворы для перитонеального диализа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B05X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добавки к растворам для внутривенного введения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147.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B05XA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растворы электролитов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калия хлорид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148.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магния сульфат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149.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натрия гидрокарбонат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150.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натрия хлорид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151.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кальция хлорид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152.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B06AB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гематологические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депротеиниз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ированный гемоде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риват крови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t>телят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Сердечно-сосудистая система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C01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заболеваний сердца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C01A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сердечные гликозиды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153.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C01AA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гликозиды наперстянки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дигоксин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C01B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антиаритмические препараты,                  классы I и III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154.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C01BA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антиаритмические препараты, класс IА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прокаинамид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155.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C01BB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антиаритмические препараты, класс IВ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лидокаин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156.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C01BC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антиаритмические препараты, класс IС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пропафенон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157.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C01BD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антиаритмические препараты, класс III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амиодарон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158.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C01BG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другие антиаритмические препараты 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класса I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лаппаконитина гидробромид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C01C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кардиотонические средства, кроме сердечных гликозидов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159.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C01CA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адренергические и дофаминергические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добутамин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160.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допамин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161.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норэпинефрин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162.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фенилэфрин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163.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эпинефрин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164.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C01CX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кардиотонические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левосимендан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165.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C01D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вазодилататоры для лечения заболеваний сердца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молсидомин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166.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C01DA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органические нитраты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изосорбида динитрат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167.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изосорбида мононитрат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168.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нитроглицерин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C01E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169.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C01EA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простагландины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алпростадил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170.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C01EB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ивабрадин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171.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мельдоний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пропионат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172.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триметазидин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C02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антигипертензивные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C02A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антиадренергические средства центрального действия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173.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C02AB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метилдопа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метилдопа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174.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C02AC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агонисты имидазолиновых рецепторов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клонидин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175.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моксонидин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176.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C02BC 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бисчетвертичные аммониевые соединения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азаметония бромид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C02C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антиадренергические средства периферического действия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177.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C02CA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альфа-адреноблокаторы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урапидил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178.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C02KX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антигипертензивные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бозентан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C03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диуретики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C03A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тиазидные диуретики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179.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C03AA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тиазиды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гидрохлоротиазид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C03B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тиазидоподобные диуретики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180.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C03BA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сульфонамиды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индапамид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C03C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«петлевые» диуретики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181.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C03CA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сульфонамиды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фуросемид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182.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торасемид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C03D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калийсберегающие диуретики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183.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C03DA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антагонисты альдостерона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спиронолактон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C04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периферические вазодилататоры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C04A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периферические вазодилататоры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184.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C04AD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пурина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пентоксифиллин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185.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C04A</w:t>
            </w:r>
            <w:r w:rsidRPr="00FF6110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спорыньи алкалоиды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ницерголин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186.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C04AX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периферические вазодилататоры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бенциклан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187.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бендазол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188.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пирибедил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189.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C05CX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препараты, снижающие проницаемость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метилэтилпиридинол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C07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бета-адреноблокаторы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C07A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бета-адреноблокаторы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190.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C07AA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неселективные бета-адреноблокаторы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пропранолол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191.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соталол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192.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C07AB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селективные бета-адреноблокаторы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атенолол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193.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бисопролол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194.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метопролол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195.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C07AG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альфа - и бета-адр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еноблокаторы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карведилол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C08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блокаторы кальциевых каналов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C08C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196.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C08CA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дигидропиридина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амлодипин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197.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дилтиазем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198.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нимодипин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199.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нифедипин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C08D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200.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C08DA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фенилалкиламина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верапамил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C09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средства, действующие на ренин-ангиотензиновую систему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C09A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АПФ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201.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C09AA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АПФ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каптоприл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202.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лизиноприл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203.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периндоприл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204.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рамиприл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205.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эналаприл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206.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эналаприлат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C09C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антагонисты ангиотензина II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207.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C09CA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антагонисты ангиотензина II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лозартан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208.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валсартан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209.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кандесартан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210.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телмисартан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211.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10">
              <w:rPr>
                <w:sz w:val="28"/>
                <w:szCs w:val="28"/>
              </w:rPr>
              <w:t>валсартан + сакубитрил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212.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C09BA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АПФ в комбинации с диуретиками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периндоприл+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индапамид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213.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лизиноприл+гид-рохлоротиазид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214.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C09DA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антагонисты рецепторов ангиотензина II в комбинации с диуретиками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лозартан+гидро-хлоротиазид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C10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гиполипидемические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C10A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гиполипидемические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215.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C10AA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ГМГ-КоА-редуктазы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аторвастатин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216.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розувастатин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217.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симвастатин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218.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C10AB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фибраты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фенофибрат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219.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C10AD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никотиновая кисло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та и ее производные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никотиновая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220.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алирокумаб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221.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эволокумаб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D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Дерматологические препараты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D01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противогрибковые препараты для лечения заболеваний кожи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D01A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противогрибковые препараты для местного применения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222.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D01AE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противогрибковые препараты для местного применения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салициловая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223.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D01BA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противогрибковые препараты для системного применения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тербинафин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224.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D03AX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препараты, способствующие нормальному рубцеванию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фактор роста эпидермальный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D06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225.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D06C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антибиотики в комбинации с противомикробными средствами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диоксометилтетрагидро-пирими-дин+сульфади-метоксин+три-мекаин+хлорам-феникол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D07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глюкокортикоиды, применяемые в дерматологии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D07A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глюкокортикоиды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226.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D07AC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глюкокортикоиды с высокой активностью (группа III)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мометазон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D08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D08A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227.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D08AC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бигуниды и амидины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хлоргексидин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228.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D08AG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йода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повидон-йод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229.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йод+[Калия йодид+Этанол]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230.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повидон-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Йод+[Калия йодид]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231.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D08AX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угие анти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септики и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t>дезинфицирующие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водорода пероксид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232.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калия перманганат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233.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этанол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234.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бриллиантовый зеленый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D11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дерматологические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D11A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дерматологические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235.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D11AX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дерматологические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пимекролимус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236.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вазелин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Мочеполовая система и половые гормоны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G01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G01A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237.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G01AА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антибактериальные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натамицин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238.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G01AF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имидазола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клотримазол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G02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G02A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утеротонизирующие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239.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G02AB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алкалоиды спорыньи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метилэргометрин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240.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G02AD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простагландины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динопростон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241.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мизопростол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G02C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242.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G02CA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адреномиметики, токолитические 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гексопреналин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243.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G02CB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пролактина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бромокриптин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244.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G02CX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препараты, применяемые в гинекологии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атозибан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G03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половые гормоны и модуляторы функции половых органов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G03A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гормональные контрацептивы системного действия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245.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G03AA 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эстрогены и гестагены в фиксированных комбинациях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дезогестрел + этинилэстрадиол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G03B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андрогены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246.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G03BA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3 – оксоандрост – 4 - ена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тестостеро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247.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естостерон (с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месь эфиров)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G03C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эстрогены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248.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G03CA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природные и полусинтетические эстрогены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эстрадиол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G03D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гестагены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249.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G03DA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прегн-4-ена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прогестерон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250.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G03DB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прегнадиена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дидрогестерон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251.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G03DC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эстрена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норэтистерон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G03G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гонадотропины и другие стимуляторы овуляции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252.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G03GA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гонадотропины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гонадотропин хорионический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253.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фоллитропин альфа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254.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корифоллитропин альфа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255.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G03GB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синтетические стимуляторы овуляции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кломифен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G03H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антиандрогены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256.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G03HA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антиандрогены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ципротерон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G04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препараты, применяемые в урологии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257.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G04</w:t>
            </w:r>
            <w:r w:rsidRPr="00FF6110">
              <w:rPr>
                <w:rFonts w:eastAsia="Calibri"/>
                <w:sz w:val="28"/>
                <w:szCs w:val="28"/>
                <w:lang w:val="en-US" w:eastAsia="en-US"/>
              </w:rPr>
              <w:t>BD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солифенацин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G04C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258.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G04CA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альфа-адреноблокаторы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алфузозин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259.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доксазозин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260.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тамсулозин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261.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G04CB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тестостерон-5-альфа-редуктазы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финастерид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Гормональные препараты системного действия, 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кроме половых гормонов и инсулинов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H01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гормоны гипофиза и гипоталамуса и их аналоги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H01A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гормоны передней доли гипофиза и их аналоги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262.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H01AC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соматропин и его агонисты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соматропин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H01B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гормоны задней доли гипофиза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263.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H01BA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вазопресси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н и его аналоги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десмопрессин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264.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терлипрессин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265.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H01BB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окситоцин и его аналоги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окситоцин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266.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карбетоцин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H01C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гормоны гипоталамуса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267.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H01CB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гормоны, замедляющие рост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октреотид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268.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пасиреотид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269.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ланреотид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270.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H01CC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антигонадотропин-рилизинг гормоны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ганиреликс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271.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H01CC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антигонадотропин-рилизинг гормоны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цетрореликс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H02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кортикостероиды системного действия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H02A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кортикостероиды системного действия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272.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H02AA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минералокортикоиды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флудрокортизон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273.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H02AB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глюкокортикоиды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бетаметазон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274.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гидрокортизон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275.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дексаметазон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276.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метилпреднизо-лон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277.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преднизолон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278.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триамцинолон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H03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заболеваний щитовидной железы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H03A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щитовидной железы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279.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H03AA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гормоны щитовидной железы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левотироксин натрия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H03B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антитиреоидные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280.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H03BB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серосодержащие производные имидазола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тиамазол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H03C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йода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281.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H03CA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йода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калия йодид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H04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гормоны поджелудочной железы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H04A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гормоны, расщепляющие гликоген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282.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H04AA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гормоны, расщепляющие гликоген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глюкагон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H05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препараты, регулирующие обмен кальция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283.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H05AA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паратиреоидные гормоны и их аналоги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терипаратид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H05B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антипаратиреоидные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284.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H05BA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репараты кальцитонина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кальцито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н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285.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H05BX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антипаратиреоидные пепараты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цинакалцет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286.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парикальцитол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287.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этелкальцетид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Противомикробные препараты системного действия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антибактериальные препараты системного действия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тетрациклины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288.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J01AA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тетрациклины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доксициклин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289.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тигециклин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амфениколы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290.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J01BA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амфениколы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хлорамфеникол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бета-лактамные антибактериальные препараты: пенициллины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291.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J01CA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пенициллины широкого спектра действия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амоксициллин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292.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ампициллин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293.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J01CE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пенициллины, чувствительные к бета-лактамазам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бензатина бензилпеницил-лин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294.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бензилпеницил-лин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295.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FF6110">
              <w:rPr>
                <w:rFonts w:eastAsia="Calibri"/>
                <w:sz w:val="27"/>
                <w:szCs w:val="27"/>
                <w:lang w:eastAsia="en-US"/>
              </w:rPr>
              <w:t>феноксиметил-пенициллин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296.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J01CF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пенициллины, устойчивые к бета-лактамазам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ксациллин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297.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J01CR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амоксициллин+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клавулановая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J01D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бета-лактамные антибактериальные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298.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J01DB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цефалоспорины 1-го поколения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цефазолин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299.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цефалексин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300.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J01DC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цефалоспорины 2-го поколения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цефуроксим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301.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J01DD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цефалоспорины 3-го поколения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цефотаксим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302.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цефтазидим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303.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цефтриаксон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304.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цефоперазон+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сульбактам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305.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J01DE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цефалоспорины 4-го поколения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цефепим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306.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J01DH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карбапенемы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имипенем+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циластатин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307.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меропенем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308.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эртапенем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309.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J01DI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цефалоспорины и пенемы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цефтаролина фосамил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J01E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сульфаниламиды и триметоприм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310.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J01EE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ко-тримоксазол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J01F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макролиды, линкозамиды и стрептограмины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311.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J01FA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макролиды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азитромицин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312.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джозамицин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313.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кларитромицин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314.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J01FF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линкозамиды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клиндамицин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315.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линкомицин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J01G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аминогликозиды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316.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J01GA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стрептомицины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стрептомицин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317.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J01GB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аминогликозиды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амикацин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318.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гентамицин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319.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канамицин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320.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тобрамицин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321.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J01GB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нетилмицин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J01M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8064E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антибактериальные препараты,производные хинолона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322.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J01MA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фторхинолоны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гатифлоксацин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323.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левофлоксацин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324.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ломефлоксацин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325.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моксифлоксацин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326.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офлоксацин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327.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спарфлоксацин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328.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ципрофлоксацин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J01X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ругие антибактериальные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329.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J01XA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антибиотики гликопептидной структуры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ванкомицин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330.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телаванцин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331.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J01XX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антибактериальные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линезолид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332.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фосфомицин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333.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даптомицин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334.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тедизолид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J02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J02A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335.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J02AA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антибиотики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амфотерицин В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336.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нистатин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337.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J02AC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триазола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вориконазол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338.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итраконазол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339.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флуконазол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340.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фурагин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341.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фуразолидон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342.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J02AX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противогрибковые препараты системного действия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каспофунгин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343.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микафунгин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J04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препараты, активные в отношении микобактерий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J04A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противотуберкулезные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344.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J04AA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аминосалициловая кислота и ее производные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аминосалици-ловая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345.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J04AB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антибиотики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капреомицин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346.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рифабутин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347.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рифампицин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348.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циклосерин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349.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J04AC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гидразиды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изониазид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350.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J04AD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тиокарбамида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протионамид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351.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этионамид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352.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J04AK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противотуберкулезные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пиразинамид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353.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теризидон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354.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этамбутол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355.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бедаквилин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356.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тиоуреидоими-нометилпириди-ния перхлорат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357.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J04AM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комбинированные противотуберкулезные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изониазид+ломе-флоксацин+пи-разинамид+этам-бутол+пиридок-син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358.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изониазид+пира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-зинамид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359.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изониазид+пира-зинамид+рифам-пицин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360.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изониазид+пира-зинамид+рифам-пицин+этамбу-тол+пиридоксин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361.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изониазид+рифа-мпицин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362.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изониазид+пира-зинамид+рифам-пицин+этамбу-тол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363.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изониазид+этам-бутол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364.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ломефлоксацин+пиразинамид+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протионамид+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этамбутол+пири-доксин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J04B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противолепрозные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365.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J04BA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противолепрозные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дапсон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J05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противовирусные препараты системного действия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366.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J05A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противовирусные препараты прямого действия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дасабувир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367.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омбитасвир+па-ритапревир + ритонавир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368.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J05AB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ацикловир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369.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валганцикловир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370.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ганцикловир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371.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рибавирин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372.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J05AE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ВИЧ-протеаз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атазанавир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373.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симепревир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374.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дарунавир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375.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индинавир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376.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лопинавир+рито-навир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377.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нелфинавир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378.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ритонавир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379.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саквинавир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380.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фосапренавир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381.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телапревир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382.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нарлапревир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383.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J05AF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нуклеозиды и нуклеотиды - ингибиторы обратной транскриптазы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абакавир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384.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диданозин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385.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зидовудин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386.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ламивудин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387.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ставудин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388.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телбивудин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389.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фосфазид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390.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энтекавир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391.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тенофовир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392.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J05AG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ненуклеозидные ингибиторы обратной транскриптазы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невирапин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393.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этравирин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394.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эфавиренз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395.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J05AH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нейроаминидазы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сельтамивир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396.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J05A</w:t>
            </w:r>
            <w:r w:rsidRPr="00FF6110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противовирусные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имидазолилэта-намид пентан-диовой кислоты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397.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кагоцел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398.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ралтегравир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399.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энфувиртид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400.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умифеновир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401.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долутегравир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402.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маравирок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403.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J05AR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абакавир+лами-вудин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404.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FF6110">
              <w:rPr>
                <w:rFonts w:eastAsia="Calibri"/>
                <w:sz w:val="26"/>
                <w:szCs w:val="26"/>
                <w:lang w:eastAsia="en-US"/>
              </w:rPr>
              <w:t>абакавир+ламиву-дин+зидовудин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405.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зидовудин+лами-вудин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406.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лопинавир + ритонавир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407.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рилпивирин + тенофовир +эмтрицитабин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J06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иммунные сыворотки и иммуноглобулины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J06A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иммунные сыворотки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408.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J06AA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иммунные сыворотки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анатоксин дифтерийный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409.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анатоксин дифтерийно-столбнячный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410.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анатоксин столбнячный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411.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антитоксин яда гадюки обыкно-венной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412.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сыворотка противоботули-ническая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413.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сыворотка противогангре-нозная поливалентная 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очищенная концентрирован-ная лошадиная жидкая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414.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сыворотка противодиф-терийная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415.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сыворотка противостолб-нячная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J06B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иммуноглобулины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416.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J06BA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иммуноглобулины, нормальные человеческие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иммуноглобулин человека нормальный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417.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J06BB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специфические иммуноглобулины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иммуноглобулин антирабический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418.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иммуноглобулин против клещево-го энцефалита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419.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иммуноглобулин противостолб-нячный человека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420.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иммуноглобулин человека антирезус RHO[D]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421.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иммуноглобулин человека противостафи-лококковый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422.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паливизумаб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423.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J06BC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иммуноглобулины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иммуноглобулин антитимоцитар-ный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424.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J07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вакцины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вакцины в 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соответствии с национальным календарем профилактичес-ких прививок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425.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F6110">
              <w:rPr>
                <w:rFonts w:eastAsia="Calibri"/>
                <w:lang w:eastAsia="en-US"/>
              </w:rPr>
              <w:t xml:space="preserve">J07BG01 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противовирусные вакцины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вакцина для профилактики бешенства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426.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вакцина для профилактики вирусного гепатита В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</w:t>
            </w:r>
          </w:p>
        </w:tc>
        <w:tc>
          <w:tcPr>
            <w:tcW w:w="7371" w:type="dxa"/>
            <w:gridSpan w:val="2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Противоопухолевые препараты и иммуномодуляторы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противоопухолевые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алкилирующие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427.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L01AA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аналоги азотистого иприта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ифосфамид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428.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мелфалан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429.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хлорамбуцил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430.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циклофосфамид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431.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бендамустин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432.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L01AB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алкилсульфонаты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бусульфан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433.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треосульфан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434.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L01AD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нитрозомочевины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кармустин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435.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ломустин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436.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L01AX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алкилирующие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дакарбазин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437.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темозоломид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антиметаболиты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438.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L01BA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аналоги фолиевой кислоты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метотрексат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439.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пеметрексед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440.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ралтитрексид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441.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L01BB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аналоги пурина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меркаптопурин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442.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неларабин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443.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флударабин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444.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кладрибин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445.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L01BC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аналоги пиримидина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гемцитабин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446.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капецитабин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447.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фторурацил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448.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цитарабин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449.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азацитидин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450.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L01CA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алкалоиды барвинка и их аналоги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винбластин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451.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винкристин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452.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винорелбин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453.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L01CB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подофиллотоксина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этопозид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454.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L01CD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таксаны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доцетаксел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455.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паклитаксел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456.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highlight w:val="green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кабазитаксел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L01D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противоопухолевые антибиотики и родственные соединения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457.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L01DB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антрациклины и родственные соединения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даунорубицин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458.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доксорубицин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459.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идарубицин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460.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митоксантрон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461.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эпирубицин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462.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L01DC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противоопухолевые антибиотики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блеомицин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463.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митомицин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L01X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противоопухолевые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464.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L01XA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платины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карбоплатин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465.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оксалиплатин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466.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цисплатин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467.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ниволумаб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468.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обинутузумаб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469.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L01XB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метилгидразины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прокарбазин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470.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L01XC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моноклональные антитела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бевацизумаб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471.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панитумумаб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472.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ритуксимаб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473.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трастузумаб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474.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цетуксимаб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475.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пертузумаб+трастузумаб [набор]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476.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spacing w:after="200" w:line="240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брентуксимаб 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477.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ведотин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478.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L01XE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протеинкиназы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эрлотиниб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479.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гефитиниб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480.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дазатиниб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481.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иматиниб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482.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нилотиниб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483.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сорафениб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484.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сунитиниб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485.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вандетаниб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486.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ибрутиниб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487.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пембролизумаб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488.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афатиниб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489.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пертузумаб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490.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эмтанзин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491.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регорафениб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492.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руксолитиниб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493.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дабрафениб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494.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кризотиниб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495.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нинтеданиб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496.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пазопаниб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497.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L01XX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противоопухолевые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аспарагиназа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498.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гидроксикарба-мид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499.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бортезомиб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500.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иринотекан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501.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третиноин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502.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эрибулин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503.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траметиниб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504.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афлиберцепт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505.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висмодегиб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506.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карфилзомиб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507.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фактор некроза опухоли альфа-1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(тимозин реком-бинантный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508.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эрибулин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L02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противоопухолевые гормональные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L02A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гормоны и родственные соединения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509.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L02AB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гестагены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медроксипрогес-терон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510.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L02AE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аналоги гонадотропин-рилизинг гормона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гозерелин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511.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лейпрорелин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512.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трипторелин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513.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бусерелин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L02B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антагонисты гормонов и родственные соединения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514.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L02BA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антиэстрогены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тамоксифен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515.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фулвестрант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516.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L02BB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антиандрогены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бикалутамид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517.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флутамид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518.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дегареликс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519.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энзалутамид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520.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L02BG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ферментов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анастрозол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521.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/>
                <w:sz w:val="28"/>
                <w:szCs w:val="28"/>
                <w:lang w:val="en-US" w:eastAsia="en-US"/>
              </w:rPr>
              <w:t>L04BX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антагонисты гормонов и родственные соединения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абиратерон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L03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иммуностимуляторы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522.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L03AA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колониестимулирующие факторы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филграстим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523.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ленограстим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524.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L03AB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интерфероны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интерферон альфа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525.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интерферон бета-1a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526.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интерферон бета-1b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527.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интерферон гамма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528.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пэгинтерферон альфа-2a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529.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пэгинтерферон альфа-2b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530.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пэгинтерферон бета-1а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531.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цепэгинтерферон альфа-2b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532.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L03AX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иммуностимуляторы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азоксимера бромид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533.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вакцина для лечения рака мочевого пузыря БЦЖ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534.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глатирамера ацетат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535.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глутамил-цистеинил-глицин динатрия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536.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меглюмина акридонацетат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537.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тилорон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L04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иммунодепрессанты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L04A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иммунодепрессанты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538.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L04AA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селективные иммунодепрессанты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абатацепт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539.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алемтузумаб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540.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апремиласт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541.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ведолизумаб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542.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микофенолата мофетил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543.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микофеноловая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544.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эверолимус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545.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натализумаб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546.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финголимод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547.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экулизумаб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548.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лефлуномид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549.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терифлуномид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550.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тофацитиниб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551.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L04AB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инфликсимаб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552.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адалимумаб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553.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цертолизумаба пэгол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554.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этанерцепт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555.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голимумаб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556.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L04AC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интерлейкина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базиликсимаб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557.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канакинумаб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558.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секукинумаб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559.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тоцилизумаб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560.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устекинумаб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561.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пирфенидон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562.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L04AD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кальциневрина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такролимус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563.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циклоспорин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564.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L04AX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иммунодепрессанты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азатиоприн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565.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леналидомид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</w:t>
            </w:r>
          </w:p>
        </w:tc>
        <w:tc>
          <w:tcPr>
            <w:tcW w:w="737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Костно-мышечная система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M01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противовоспалительные и противоревматические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M01A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566.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M01AB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уксусной кислоты и родственные соединения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диклофенак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567.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кеторолак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568.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M01AC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оксикамы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лорноксикам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569.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мелоксикам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570.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M01AE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пропионовой кислоты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ибупрофен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571.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кетопрофен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572.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M01AX 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нимесулид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M01C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базисные противоревматические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573.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M01CC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пеницилламин и подобные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пеницилламин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574.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M01CX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базисные противоревматические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лефлуномид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M03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миорелаксанты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M03A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миорелаксанты периферического действия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575.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M03AB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холина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суксаметония хлорид и йодид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576.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M03AC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четвертичные аммониевые соединения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пипекурония бромид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577.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рокурония бромид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578.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атракурия безилат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579.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M03AX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миорелаксанты периферического действия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ботулинический токсин типа           А-гемагглюти-нин комплекс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580.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ботулинический токсин типа А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M03B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миорелаксанты центрального действия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581.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M03BX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миорелаксанты центрального действия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тизанидин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582.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баклофен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583.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толперизон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M04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противоподагрические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M04A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противоподагрические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584.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M04AA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образования мочевой кислоты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аллопуринол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M05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заболеваний костей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M05B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препараты, влияющие на структуру и минерализацию костей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585.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M05BA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бифосфонаты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алендроновая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586.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золедроновая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587.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M05BX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стронция ранелат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588.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деносумаб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737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Ннервная система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N01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анестетики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N01A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общей анестезии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589.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N01AB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галогенированные углеводороды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галотан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590.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севофлуран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591.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N01AF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барбитураты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тиопентал натрия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592.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N01AH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опиоидные анальгетики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тримеперидин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593.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N01AX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препараты для общей анестезии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динитрогена оксид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594.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кетамин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595.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натрия оксибутират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596.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пропофол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N01B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местные анестетики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597.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N01BA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эфиры аминобензойной кислоты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прокаин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598.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N01BB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амиды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бупивакаин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599.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левобупивакаин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600.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ропивакаин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601.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лидокаин+хлор-гексидин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N02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анальгетики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N02A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опиоиды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602.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N02AA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алкалоиды опия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морфин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603.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налоксон + оксикодон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604.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N02AB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фенилпиперидина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фентанил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605.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N02AX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анальгетики со смешанным механизмом действия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пропионилфе-нил-этоксиэтил-пиперидин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606.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трамадол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607.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бупренорфин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N02B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анальгетики и антипиретики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608.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N02BA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салициловая кислота и ее производные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ацетилсалицило-вая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609.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N02BB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НПВС пирозолоны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метамизол натрия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610.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N02BE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анилиды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парацетамол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N03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противоэпилептические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N03A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противоэпилептические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611.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N03AA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барбитураты и их производные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бензобарбитал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612.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фенобарбитал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613.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N03AB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гидантоина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фенитоин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614.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N03AD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сукцинимида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этосуксимид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615.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N03AE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бензодиазепина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клоназепам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616.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N03AF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карбоксамида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карбамазепин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617.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окскарбазепин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618.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N03AG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жирных кислот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вальпроевая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619.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N03AX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противоэпилептические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леветирацетам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620.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ламотриджин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621.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перампанел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622.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прегабалин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623.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топирамат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624.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лакосамид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N04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противопаркинсонические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N04A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антихолинергические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625.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N04AA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третичные амины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бипериден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626.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тригексифенидил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N04B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дофаминергические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627.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N04BA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допа и ее производные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леводопа+бенсе-разид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628.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леводопа+карби-допа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629.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N04BB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адамантана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амантадин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630.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N04BC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агонисты дофаминовых рецепторов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прамипексол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631.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пирибедил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психотропные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антипсихотические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632.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N05AA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алифатические производные фенотиазина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левомепромазин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633.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хлорпромазин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634.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N05AB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пиперазиновые производные 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фенотиазина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перфеназин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635.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трифлуоперазин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636.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флуфеназин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637.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N05AC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пиперидиновые производные фенотиазина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перициазин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638.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тиоридазин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639.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N05AD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бутирофенона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галоперидол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640.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дроперидол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641.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N05AЕ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индола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сертиндол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642.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N05AF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тиоксантена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зуклопентиксол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643.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хлорпротиксена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гидрохлорид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644.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флупентиксол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645.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N05AH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диазепины, оксазепины и тиазепины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кветиапин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646.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оланзапин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647.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N05AL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бензамиды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сульпирид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648.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амисульприд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649.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тиаприд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650.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N05AX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антипсихотические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рисперидон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651.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палиперидон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анксиолитики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652.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N05BA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бензодиазепина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бромдигидрохлорфенил-бензодиазепин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653.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диазепам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654.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лоразепам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655.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оксазепам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656.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N05BB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дифенилметана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гидроксизин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657.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N05BX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анксиолитики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этифоксин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N05C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снотворные и седативные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658.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N05CD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бензодиазепина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мидазолам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659.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нитразепам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660.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N05CF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бензодиазепиноподобные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зопиклон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N06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психоаналептики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N06A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антидепрессанты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661.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N06AA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неселективные ингибиторы обратного захвата моноаминов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амитриптилин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662.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имипрамин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663.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кломипрамин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664.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мидазолам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665.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нитразепам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666.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N06AB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селективные ингибиторы обратного захвата серотонина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пароксетин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667.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сертралин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668.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флуоксетин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669.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N06AX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антидепрессанты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пипофезин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670.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агомелатин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671.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дулоксетин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N06B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672.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N06BC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ксантина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кофеин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673.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N06BX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психостимуляторы и ноотропные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674.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метионил-глутамил-гистидил-фенилаланил-пролил-глицил-пролин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675.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пирацетам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676.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N-карбамоил-метил-4-фенил-2-пирролидон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677.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цитиколин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церебролизин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678.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винпоцетин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679.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полипептиды коры головного мозга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680.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фонтурацетам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N06D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деменции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681.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 06DA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антихолинэстеразные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ривастигмин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682.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галантамин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683.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N06DX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препараты для лечения деменции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мемантин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N07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N07A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препараты, влияющие на парасимпатическую нервную систему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684.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N07AA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антихолинэстеразные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неостигмина метилсульфат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685.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пиридостигмина бромид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686.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N07AХ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парасимпатомиметики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холина альфосцерат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N07B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препараты, применяемые при зависимостях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687.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N07BB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препараты, применяемые при алкогольной зависимости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налтрексон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N07C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688.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N07CA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препараты для устранения 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головокружения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бетагистин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N07X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689.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N07XX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препараты для лечения заболеваний нервной системы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диметилфумарат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F6110">
              <w:rPr>
                <w:rFonts w:eastAsia="Calibri"/>
                <w:sz w:val="28"/>
                <w:szCs w:val="28"/>
                <w:lang w:val="en-US" w:eastAsia="en-US"/>
              </w:rPr>
              <w:t>90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инозин+никоти-намид+рибоф-лавин+янтарная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691.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тетрабеназин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692.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этилметилгид-роксипиридина сукцинат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737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Противопаразитарные препараты, 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инсектициды и репелленты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P01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противопротозойные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P01A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амебиаза и других протозойных инфекций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693.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P01AB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нитроимидазола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метронидазол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P01B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противомалярийные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694.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P01BA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аминохинолины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гидроксихлоро-хин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695.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P01BC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метанолхинолины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мефлохин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P02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противогельминтные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P02B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трематодоза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696.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P02BA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хинолина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празиквантел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P02C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нематодоза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697.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P02CA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бензимидазола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мебендазол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698.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албендазол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699.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P02CC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тетрагидропиримидина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пирантел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700.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P02CE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имидазотиазола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левамизол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P03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P03A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уничтожения эктопаразитов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701.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 xml:space="preserve">P03AC 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пиретрины (в т.ч. синтетические соединения)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перметрин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малатион+пер-метрин+пиперо-нилбутоксид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702.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P03AX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препараты для уничтожения эктопаразитов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бензилбензоат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</w:t>
            </w:r>
          </w:p>
        </w:tc>
        <w:tc>
          <w:tcPr>
            <w:tcW w:w="737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Дыхательная система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R01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назальные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R01A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деконгестанты и другие препараты для местного применения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703.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R01AA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адреномиметики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ксилометазолин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R02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R02A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704.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R02AА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антисептические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йод+калия йодид+глицерол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R03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R03A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адренергические средства для ингаляционного введения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705.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R03AC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селективные бета2-адреномиметики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сальбутамол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706.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формотерол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707.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индакатерол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708.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фенотерол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709.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R03AK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симпатомиметики в комбинации с другими препаратами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будесонид+фор-мотерол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710.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вилантерол + флутиказона фуроат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711.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ипратропия бромид+феноте-рол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712.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салметерол+флу-тиказон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713.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беклометазон + формотерол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714.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мометазон + формотерол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715.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green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олодатерол + тиотропия бромид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R03B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716.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R03BA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глюкокортикоиды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беклометазон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717.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будесонид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718.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R03BB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антихолинергические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ипратропия бромид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719.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тиотропия бромид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720.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гликопиррония бромид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721.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R03BC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противоаллергические средства, кроме глюкокортикоидов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кромоглициевая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R03D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722.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R03DA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ксантины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аминофиллин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723.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R03DC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блокаторы лейкотриеновых рецепторов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зафирлукаст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724.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R03DX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фенспирид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725.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омализумаб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R05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R05C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726.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R05CB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муколитические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амброксол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727.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ацетилцистеин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728.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дорназа альфа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R06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R06A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729.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R06AA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эфиры алкиламинов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дифенгидрамин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730.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R06AC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замещенные этилендиамины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хлоропирамин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731.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R06AD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фенотиазина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алимемазин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732.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R06AE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производные пиперазина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цетиризин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733.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R06AX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антигистаминные средства системного действия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лоратадин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R07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E749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препараты для лечениязаболеваний дыхательной системы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734.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R07A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берактант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735.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R07AA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легочные сурфактанты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порактант альфа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736.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сурфактант-БЛ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737.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R07AB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стимуляторы дыхания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аммиак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738.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никетамид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Органы чувств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S01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офтальмологические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противомикробные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739.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S01AA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антибиотики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тетрациклин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740.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S01AВ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сульфаниламиды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сульфацетамид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741.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S01AD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противовирусные (за исключением ВИЧ)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офтальмоферон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742.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полиадениловая кислота + полиу-ридиловая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743.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S01CA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комбинированные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дексаметазон+</w:t>
            </w:r>
          </w:p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ципрофлоксацин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744.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тобрамицин+дек-саметазон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S01E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противоглаукомные препараты и миотические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745.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S01EB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парасимпатомиметики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пилокарпин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746.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S01EC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ингибиторы карбоангидразы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ацетазоламид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747.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дорзоламид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748.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S01ED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бета-адреноблокаторы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тимолол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749.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S01EX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противоглаукомные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бутиламиногидрокси-пропокси-феноксиметил-метилоксадиазол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750.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8"/>
                <w:lang w:val="en-US" w:eastAsia="en-US"/>
              </w:rPr>
            </w:pPr>
            <w:r w:rsidRPr="00FF6110">
              <w:rPr>
                <w:rFonts w:eastAsia="Calibri" w:cs="Arial"/>
                <w:sz w:val="28"/>
                <w:szCs w:val="28"/>
                <w:lang w:eastAsia="en-US"/>
              </w:rPr>
              <w:t>тафлупрост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S01F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мидриатические и циклоплегические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751.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S01FA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антихолинэргические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тропикамид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752.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циклопентолат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S01H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местные анестетики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753.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S01HA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местные анестетики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оксибупрокаин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754.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проксиметакаин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S01J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диагностические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755.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S01JA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красящие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флуоресцеин натрия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S01K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756.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S01KA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вискозоэластичные соединения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гипромеллоза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757.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S01XA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препараты регенеранты и репаранты в комбинациях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таурин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758.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дексапантенол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S01L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759.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S01LA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средства, препятствующие новообразованию сосудов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ранибизумаб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S02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заболеваний уха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S02A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противомикробные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760.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S02AA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противомикробные препараты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рифамицин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737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препараты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V01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аллергены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V01A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аллергены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761.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V01AA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аллергенов экстракт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аллерген бактерий (туберкулезный рекомбинант-ный)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762.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аллергены бактерий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V03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лечебные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763.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V03AB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антидоты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димеркаптопро-пансульфонат натрия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764.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калий-железо гексацианофер-</w:t>
            </w: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рат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765.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кальция тринатрия пентетат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766.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карбоксим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767.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налоксон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768.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натрия тиосульфат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769.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протамина сульфат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770.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цинка бисвинилимида-зола диацетат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771.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сугаммадекс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772.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V03AC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железосвязывающие препараты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деферазирокс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773.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V03A</w:t>
            </w:r>
            <w:r w:rsidRPr="00FF6110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препараты для лечения гиперкалиемии и гиперфосфатемии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комплекс β-железа (III) оксигидроксида, сахарозы и крахмала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774.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севеламер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775.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V03AF</w:t>
            </w:r>
          </w:p>
        </w:tc>
        <w:tc>
          <w:tcPr>
            <w:tcW w:w="5103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кальция фолинат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776.</w:t>
            </w:r>
          </w:p>
        </w:tc>
        <w:tc>
          <w:tcPr>
            <w:tcW w:w="1134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месна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777.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V03AX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лечебные средства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дезоксирибонук-леиновая кислота плазмидная [сверхскручен-ная кольцевая двуцепочечная]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  <w:shd w:val="clear" w:color="auto" w:fill="auto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778.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V03AN</w:t>
            </w:r>
          </w:p>
        </w:tc>
        <w:tc>
          <w:tcPr>
            <w:tcW w:w="510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медицинские газы</w:t>
            </w:r>
          </w:p>
        </w:tc>
        <w:tc>
          <w:tcPr>
            <w:tcW w:w="226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кислород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779.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V04CX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прочие диагностические препараты</w:t>
            </w:r>
          </w:p>
        </w:tc>
        <w:tc>
          <w:tcPr>
            <w:tcW w:w="2268" w:type="dxa"/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йоверсол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V06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лечебное питание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V06D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продукты лечебного питания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780.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V06DD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аминокислоты, включая комбинации с полипептидами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аминокислоты для парентераль-ного питания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781.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аминокислоты и их смеси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782.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кетоаналоги аминокислот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783.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V06DE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аминокислоты для парентераль-ного питания + прочие препараты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V07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нелечебные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V07A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другие нелечебные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784.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V07AB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растворители и разбавители, включая ирригационные растворы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вода для инъекций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V08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контрастные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V08A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рентгеноконтрастные средства, содержащие йод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785.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V08AA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натрия амидотризоат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786.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V08AB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йогексол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787.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йопромид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788.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йомепрол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V08B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рентгеноконтрастные средства, кроме йодсодержащих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789.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V08BA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рентгеноконтрастные средства, содержащие бария сульфат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бария сульфат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V08C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контрастные средства для магнитно-резонансной томографии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lastRenderedPageBreak/>
              <w:t>790.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V08CA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парамагнитные контрастные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гадодиамид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791.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гадопентетовая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792.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гадобутрол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793.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гадобеновая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794.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гадоверсетамид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795.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гадоксетовая кислота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796.</w:t>
            </w:r>
          </w:p>
        </w:tc>
        <w:tc>
          <w:tcPr>
            <w:tcW w:w="113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val="en-US" w:eastAsia="en-US"/>
              </w:rPr>
              <w:t>V09</w:t>
            </w:r>
          </w:p>
        </w:tc>
        <w:tc>
          <w:tcPr>
            <w:tcW w:w="510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диагностические радиофармацевтические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пентатех 99mTc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797.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пирфотех 99mTc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798.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меброфенин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799.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технеция (99mTc) фитат</w:t>
            </w: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800.</w:t>
            </w:r>
          </w:p>
        </w:tc>
        <w:tc>
          <w:tcPr>
            <w:tcW w:w="113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технеция (99mTc) оксабифор</w:t>
            </w: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V10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терапевтические радиофармацевтические средства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1701" w:type="dxa"/>
            <w:gridSpan w:val="2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V10B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110" w:rsidRPr="00FF6110" w:rsidTr="00FF6110">
        <w:trPr>
          <w:trHeight w:val="20"/>
        </w:trPr>
        <w:tc>
          <w:tcPr>
            <w:tcW w:w="567" w:type="dxa"/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801.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V10BX</w:t>
            </w:r>
          </w:p>
        </w:tc>
        <w:tc>
          <w:tcPr>
            <w:tcW w:w="51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разные радиофармацевтические средства для уменьшения боли</w:t>
            </w:r>
          </w:p>
        </w:tc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110" w:rsidRPr="00FF6110" w:rsidRDefault="00FF6110" w:rsidP="00FF61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F6110">
              <w:rPr>
                <w:rFonts w:eastAsia="Calibri"/>
                <w:sz w:val="28"/>
                <w:szCs w:val="28"/>
                <w:lang w:eastAsia="en-US"/>
              </w:rPr>
              <w:t>стронция хлорид 89Sr</w:t>
            </w:r>
          </w:p>
        </w:tc>
      </w:tr>
    </w:tbl>
    <w:p w:rsidR="00FF6110" w:rsidRPr="00FF6110" w:rsidRDefault="00FF6110" w:rsidP="00FF611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F6110" w:rsidRPr="00FF6110" w:rsidRDefault="00FF6110" w:rsidP="00FF611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F6110">
        <w:rPr>
          <w:rFonts w:eastAsia="Calibri"/>
          <w:lang w:eastAsia="en-US"/>
        </w:rPr>
        <w:t>________________________________</w:t>
      </w:r>
    </w:p>
    <w:p w:rsidR="00FF6110" w:rsidRPr="00FF6110" w:rsidRDefault="00FF6110" w:rsidP="00FF611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" w:name="Par2054"/>
      <w:bookmarkEnd w:id="1"/>
      <w:r w:rsidRPr="00FF6110">
        <w:rPr>
          <w:rFonts w:eastAsia="Calibri"/>
          <w:sz w:val="28"/>
          <w:szCs w:val="28"/>
          <w:lang w:eastAsia="en-US"/>
        </w:rPr>
        <w:t xml:space="preserve">* Лекарственные формы в соответствии с Государственным </w:t>
      </w:r>
      <w:hyperlink r:id="rId8" w:history="1">
        <w:r w:rsidRPr="00FF6110">
          <w:rPr>
            <w:rFonts w:eastAsia="Calibri"/>
            <w:sz w:val="28"/>
            <w:szCs w:val="28"/>
            <w:lang w:eastAsia="en-US"/>
          </w:rPr>
          <w:t>реестром</w:t>
        </w:r>
      </w:hyperlink>
      <w:r w:rsidRPr="00FF6110">
        <w:rPr>
          <w:rFonts w:eastAsia="Calibri"/>
          <w:sz w:val="28"/>
          <w:szCs w:val="28"/>
          <w:lang w:eastAsia="en-US"/>
        </w:rPr>
        <w:t xml:space="preserve"> лекарственных средств для медицинского применения.</w:t>
      </w:r>
    </w:p>
    <w:p w:rsidR="00FF6110" w:rsidRPr="00FF6110" w:rsidRDefault="00FF6110" w:rsidP="00FF61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F6110" w:rsidRPr="00FF6110" w:rsidRDefault="00FF6110" w:rsidP="00FF611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F6110">
        <w:rPr>
          <w:rFonts w:eastAsia="Calibri"/>
          <w:sz w:val="28"/>
          <w:szCs w:val="28"/>
          <w:lang w:eastAsia="en-US"/>
        </w:rPr>
        <w:t>_______________</w:t>
      </w:r>
    </w:p>
    <w:sectPr w:rsidR="00FF6110" w:rsidRPr="00FF6110" w:rsidSect="00276A86">
      <w:headerReference w:type="default" r:id="rId9"/>
      <w:pgSz w:w="11906" w:h="16838" w:code="9"/>
      <w:pgMar w:top="1134" w:right="1276" w:bottom="1134" w:left="1559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C1" w:rsidRDefault="00B806C1" w:rsidP="00035963">
      <w:r>
        <w:separator/>
      </w:r>
    </w:p>
  </w:endnote>
  <w:endnote w:type="continuationSeparator" w:id="0">
    <w:p w:rsidR="00B806C1" w:rsidRDefault="00B806C1" w:rsidP="0003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C1" w:rsidRDefault="00B806C1" w:rsidP="00035963">
      <w:r>
        <w:separator/>
      </w:r>
    </w:p>
  </w:footnote>
  <w:footnote w:type="continuationSeparator" w:id="0">
    <w:p w:rsidR="00B806C1" w:rsidRDefault="00B806C1" w:rsidP="0003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51" w:rsidRPr="00276A86" w:rsidRDefault="00BF4551" w:rsidP="00276A86">
    <w:pPr>
      <w:pStyle w:val="a3"/>
      <w:jc w:val="center"/>
      <w:rPr>
        <w:sz w:val="20"/>
        <w:szCs w:val="20"/>
      </w:rPr>
    </w:pPr>
    <w:r w:rsidRPr="00276A86">
      <w:rPr>
        <w:sz w:val="20"/>
        <w:szCs w:val="20"/>
      </w:rPr>
      <w:fldChar w:fldCharType="begin"/>
    </w:r>
    <w:r w:rsidRPr="00276A86">
      <w:rPr>
        <w:sz w:val="20"/>
        <w:szCs w:val="20"/>
      </w:rPr>
      <w:instrText>PAGE   \* MERGEFORMAT</w:instrText>
    </w:r>
    <w:r w:rsidRPr="00276A86">
      <w:rPr>
        <w:sz w:val="20"/>
        <w:szCs w:val="20"/>
      </w:rPr>
      <w:fldChar w:fldCharType="separate"/>
    </w:r>
    <w:r w:rsidR="00320C92">
      <w:rPr>
        <w:noProof/>
        <w:sz w:val="20"/>
        <w:szCs w:val="20"/>
      </w:rPr>
      <w:t>55</w:t>
    </w:r>
    <w:r w:rsidRPr="00276A86">
      <w:rPr>
        <w:sz w:val="20"/>
        <w:szCs w:val="20"/>
      </w:rPr>
      <w:fldChar w:fldCharType="end"/>
    </w:r>
  </w:p>
  <w:p w:rsidR="00BF4551" w:rsidRDefault="00BF45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AB9E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E35B8B"/>
    <w:multiLevelType w:val="hybridMultilevel"/>
    <w:tmpl w:val="056C6C3E"/>
    <w:lvl w:ilvl="0" w:tplc="B4F6D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51F69"/>
    <w:multiLevelType w:val="hybridMultilevel"/>
    <w:tmpl w:val="D7068A74"/>
    <w:lvl w:ilvl="0" w:tplc="97507E5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374C3"/>
    <w:multiLevelType w:val="hybridMultilevel"/>
    <w:tmpl w:val="3F64606A"/>
    <w:lvl w:ilvl="0" w:tplc="524C880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A435AFB"/>
    <w:multiLevelType w:val="hybridMultilevel"/>
    <w:tmpl w:val="BAD86A22"/>
    <w:lvl w:ilvl="0" w:tplc="307439BE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4F2FBB"/>
    <w:multiLevelType w:val="hybridMultilevel"/>
    <w:tmpl w:val="9BF20EBA"/>
    <w:lvl w:ilvl="0" w:tplc="6008793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D0382"/>
    <w:multiLevelType w:val="hybridMultilevel"/>
    <w:tmpl w:val="7548B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42996"/>
    <w:multiLevelType w:val="hybridMultilevel"/>
    <w:tmpl w:val="8FE252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00464"/>
    <w:multiLevelType w:val="hybridMultilevel"/>
    <w:tmpl w:val="70FA8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66473"/>
    <w:multiLevelType w:val="hybridMultilevel"/>
    <w:tmpl w:val="12C6A20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7431D"/>
    <w:multiLevelType w:val="hybridMultilevel"/>
    <w:tmpl w:val="491C4BEE"/>
    <w:lvl w:ilvl="0" w:tplc="56C2CD80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6BB3EA1"/>
    <w:multiLevelType w:val="hybridMultilevel"/>
    <w:tmpl w:val="04929D74"/>
    <w:lvl w:ilvl="0" w:tplc="E424DA3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CD0A3F"/>
    <w:multiLevelType w:val="hybridMultilevel"/>
    <w:tmpl w:val="4FA60442"/>
    <w:lvl w:ilvl="0" w:tplc="13C833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C5F1649"/>
    <w:multiLevelType w:val="hybridMultilevel"/>
    <w:tmpl w:val="DB84E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7705B4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61242DE"/>
    <w:multiLevelType w:val="hybridMultilevel"/>
    <w:tmpl w:val="B152106A"/>
    <w:lvl w:ilvl="0" w:tplc="E34A09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052BAD"/>
    <w:multiLevelType w:val="hybridMultilevel"/>
    <w:tmpl w:val="1EC25FA6"/>
    <w:lvl w:ilvl="0" w:tplc="C3F4DB6C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17" w15:restartNumberingAfterBreak="0">
    <w:nsid w:val="2D721E8D"/>
    <w:multiLevelType w:val="hybridMultilevel"/>
    <w:tmpl w:val="824AE212"/>
    <w:lvl w:ilvl="0" w:tplc="8F96151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FE1C4F"/>
    <w:multiLevelType w:val="hybridMultilevel"/>
    <w:tmpl w:val="392A5E22"/>
    <w:lvl w:ilvl="0" w:tplc="849CC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34170C"/>
    <w:multiLevelType w:val="hybridMultilevel"/>
    <w:tmpl w:val="AC1EA3B8"/>
    <w:lvl w:ilvl="0" w:tplc="A70CFDA0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1C202F"/>
    <w:multiLevelType w:val="hybridMultilevel"/>
    <w:tmpl w:val="098E0C02"/>
    <w:lvl w:ilvl="0" w:tplc="6F9C1DC2">
      <w:start w:val="1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971F1"/>
    <w:multiLevelType w:val="hybridMultilevel"/>
    <w:tmpl w:val="B9E41478"/>
    <w:lvl w:ilvl="0" w:tplc="7262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743B19"/>
    <w:multiLevelType w:val="hybridMultilevel"/>
    <w:tmpl w:val="9CEEC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67A9F"/>
    <w:multiLevelType w:val="hybridMultilevel"/>
    <w:tmpl w:val="FA8EC5B6"/>
    <w:lvl w:ilvl="0" w:tplc="BEC87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BDC6944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182302C"/>
    <w:multiLevelType w:val="hybridMultilevel"/>
    <w:tmpl w:val="EBB62AB8"/>
    <w:lvl w:ilvl="0" w:tplc="31F4B8BE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31225AF"/>
    <w:multiLevelType w:val="hybridMultilevel"/>
    <w:tmpl w:val="BA36281A"/>
    <w:lvl w:ilvl="0" w:tplc="4A10C20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B3413B"/>
    <w:multiLevelType w:val="hybridMultilevel"/>
    <w:tmpl w:val="FC084B30"/>
    <w:lvl w:ilvl="0" w:tplc="FA32D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E705B1"/>
    <w:multiLevelType w:val="hybridMultilevel"/>
    <w:tmpl w:val="FB0A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CC4ECA"/>
    <w:multiLevelType w:val="hybridMultilevel"/>
    <w:tmpl w:val="5B22B226"/>
    <w:lvl w:ilvl="0" w:tplc="69F4141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C54BB7"/>
    <w:multiLevelType w:val="hybridMultilevel"/>
    <w:tmpl w:val="BDB421DE"/>
    <w:lvl w:ilvl="0" w:tplc="3A06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3F05E7"/>
    <w:multiLevelType w:val="hybridMultilevel"/>
    <w:tmpl w:val="FF2AA226"/>
    <w:lvl w:ilvl="0" w:tplc="6C4E6A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063DCE"/>
    <w:multiLevelType w:val="hybridMultilevel"/>
    <w:tmpl w:val="9BF20EBA"/>
    <w:lvl w:ilvl="0" w:tplc="6008793E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E20F99"/>
    <w:multiLevelType w:val="hybridMultilevel"/>
    <w:tmpl w:val="3AC64EB0"/>
    <w:lvl w:ilvl="0" w:tplc="10CCDB00">
      <w:start w:val="10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22"/>
  </w:num>
  <w:num w:numId="6">
    <w:abstractNumId w:val="13"/>
  </w:num>
  <w:num w:numId="7">
    <w:abstractNumId w:val="7"/>
  </w:num>
  <w:num w:numId="8">
    <w:abstractNumId w:val="23"/>
  </w:num>
  <w:num w:numId="9">
    <w:abstractNumId w:val="31"/>
  </w:num>
  <w:num w:numId="10">
    <w:abstractNumId w:val="6"/>
  </w:num>
  <w:num w:numId="11">
    <w:abstractNumId w:val="24"/>
  </w:num>
  <w:num w:numId="12">
    <w:abstractNumId w:val="14"/>
  </w:num>
  <w:num w:numId="13">
    <w:abstractNumId w:val="9"/>
  </w:num>
  <w:num w:numId="14">
    <w:abstractNumId w:val="10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8"/>
  </w:num>
  <w:num w:numId="19">
    <w:abstractNumId w:val="3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27"/>
  </w:num>
  <w:num w:numId="25">
    <w:abstractNumId w:val="29"/>
  </w:num>
  <w:num w:numId="26">
    <w:abstractNumId w:val="2"/>
  </w:num>
  <w:num w:numId="27">
    <w:abstractNumId w:val="4"/>
  </w:num>
  <w:num w:numId="28">
    <w:abstractNumId w:val="26"/>
  </w:num>
  <w:num w:numId="29">
    <w:abstractNumId w:val="33"/>
  </w:num>
  <w:num w:numId="30">
    <w:abstractNumId w:val="20"/>
  </w:num>
  <w:num w:numId="31">
    <w:abstractNumId w:val="3"/>
  </w:num>
  <w:num w:numId="32">
    <w:abstractNumId w:val="17"/>
  </w:num>
  <w:num w:numId="33">
    <w:abstractNumId w:val="25"/>
  </w:num>
  <w:num w:numId="34">
    <w:abstractNumId w:val="12"/>
  </w:num>
  <w:num w:numId="35">
    <w:abstractNumId w:val="1"/>
  </w:num>
  <w:num w:numId="36">
    <w:abstractNumId w:val="15"/>
  </w:num>
  <w:num w:numId="37">
    <w:abstractNumId w:val="1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EB0"/>
    <w:rsid w:val="000037E9"/>
    <w:rsid w:val="0000519B"/>
    <w:rsid w:val="000165DC"/>
    <w:rsid w:val="0003022A"/>
    <w:rsid w:val="00033BAD"/>
    <w:rsid w:val="00035963"/>
    <w:rsid w:val="00084683"/>
    <w:rsid w:val="00095C53"/>
    <w:rsid w:val="00097ABC"/>
    <w:rsid w:val="000B13D4"/>
    <w:rsid w:val="000D3560"/>
    <w:rsid w:val="000E6D04"/>
    <w:rsid w:val="000F6493"/>
    <w:rsid w:val="00123DD8"/>
    <w:rsid w:val="001275C1"/>
    <w:rsid w:val="00133FE5"/>
    <w:rsid w:val="00135DBE"/>
    <w:rsid w:val="001369C3"/>
    <w:rsid w:val="001531A6"/>
    <w:rsid w:val="00176FAF"/>
    <w:rsid w:val="001F07D3"/>
    <w:rsid w:val="001F0A1D"/>
    <w:rsid w:val="0021023E"/>
    <w:rsid w:val="0025108D"/>
    <w:rsid w:val="00276A86"/>
    <w:rsid w:val="00280BE5"/>
    <w:rsid w:val="002C1D6E"/>
    <w:rsid w:val="002F50BB"/>
    <w:rsid w:val="002F6A2E"/>
    <w:rsid w:val="00301818"/>
    <w:rsid w:val="00301928"/>
    <w:rsid w:val="00307E59"/>
    <w:rsid w:val="00315244"/>
    <w:rsid w:val="00320C92"/>
    <w:rsid w:val="003230A6"/>
    <w:rsid w:val="003248C9"/>
    <w:rsid w:val="00325596"/>
    <w:rsid w:val="00336AD8"/>
    <w:rsid w:val="0035155D"/>
    <w:rsid w:val="00366EC4"/>
    <w:rsid w:val="003671BC"/>
    <w:rsid w:val="003A1903"/>
    <w:rsid w:val="003A780F"/>
    <w:rsid w:val="003B1BE9"/>
    <w:rsid w:val="003B7D82"/>
    <w:rsid w:val="003D1417"/>
    <w:rsid w:val="00411F89"/>
    <w:rsid w:val="00413877"/>
    <w:rsid w:val="004239D5"/>
    <w:rsid w:val="00430490"/>
    <w:rsid w:val="00435F93"/>
    <w:rsid w:val="00443D1F"/>
    <w:rsid w:val="00461B4B"/>
    <w:rsid w:val="00461E95"/>
    <w:rsid w:val="00465265"/>
    <w:rsid w:val="00476000"/>
    <w:rsid w:val="004C430F"/>
    <w:rsid w:val="004D71D9"/>
    <w:rsid w:val="005151FF"/>
    <w:rsid w:val="00572FC6"/>
    <w:rsid w:val="0057311A"/>
    <w:rsid w:val="00596EF9"/>
    <w:rsid w:val="005A6E38"/>
    <w:rsid w:val="005A6F91"/>
    <w:rsid w:val="005A78E8"/>
    <w:rsid w:val="005D6923"/>
    <w:rsid w:val="005E5222"/>
    <w:rsid w:val="005F21F2"/>
    <w:rsid w:val="005F4DE7"/>
    <w:rsid w:val="005F55DD"/>
    <w:rsid w:val="00614930"/>
    <w:rsid w:val="00620984"/>
    <w:rsid w:val="0063237F"/>
    <w:rsid w:val="00653FB4"/>
    <w:rsid w:val="006661D1"/>
    <w:rsid w:val="006766F6"/>
    <w:rsid w:val="00683CBF"/>
    <w:rsid w:val="006869DC"/>
    <w:rsid w:val="006952DC"/>
    <w:rsid w:val="006B1846"/>
    <w:rsid w:val="006C7FBE"/>
    <w:rsid w:val="006D0ECD"/>
    <w:rsid w:val="006D186F"/>
    <w:rsid w:val="007230AB"/>
    <w:rsid w:val="007321C5"/>
    <w:rsid w:val="00737952"/>
    <w:rsid w:val="0073796F"/>
    <w:rsid w:val="007441E0"/>
    <w:rsid w:val="00783094"/>
    <w:rsid w:val="00783DFB"/>
    <w:rsid w:val="00795F43"/>
    <w:rsid w:val="007A1948"/>
    <w:rsid w:val="007B6D24"/>
    <w:rsid w:val="007C5916"/>
    <w:rsid w:val="007C6898"/>
    <w:rsid w:val="007C73BB"/>
    <w:rsid w:val="007E6889"/>
    <w:rsid w:val="007E6A64"/>
    <w:rsid w:val="007F7C98"/>
    <w:rsid w:val="008064E8"/>
    <w:rsid w:val="008732A4"/>
    <w:rsid w:val="008D700B"/>
    <w:rsid w:val="008E3C23"/>
    <w:rsid w:val="008E7AF7"/>
    <w:rsid w:val="008F4B1E"/>
    <w:rsid w:val="008F519A"/>
    <w:rsid w:val="008F6BEC"/>
    <w:rsid w:val="008F7944"/>
    <w:rsid w:val="00911311"/>
    <w:rsid w:val="00946CDD"/>
    <w:rsid w:val="00947574"/>
    <w:rsid w:val="009578AD"/>
    <w:rsid w:val="00960522"/>
    <w:rsid w:val="00973EDF"/>
    <w:rsid w:val="00985D4D"/>
    <w:rsid w:val="00993E76"/>
    <w:rsid w:val="009B39FC"/>
    <w:rsid w:val="009C2AA5"/>
    <w:rsid w:val="009D61F3"/>
    <w:rsid w:val="009E2C49"/>
    <w:rsid w:val="009E52A6"/>
    <w:rsid w:val="009E6E02"/>
    <w:rsid w:val="009F015B"/>
    <w:rsid w:val="009F1917"/>
    <w:rsid w:val="009F2D93"/>
    <w:rsid w:val="00A13ED7"/>
    <w:rsid w:val="00A2188D"/>
    <w:rsid w:val="00A36DD0"/>
    <w:rsid w:val="00A76FD5"/>
    <w:rsid w:val="00A91564"/>
    <w:rsid w:val="00A973A5"/>
    <w:rsid w:val="00AA0422"/>
    <w:rsid w:val="00AC6BE4"/>
    <w:rsid w:val="00B0689F"/>
    <w:rsid w:val="00B126A6"/>
    <w:rsid w:val="00B12C2A"/>
    <w:rsid w:val="00B3466B"/>
    <w:rsid w:val="00B806C1"/>
    <w:rsid w:val="00B86321"/>
    <w:rsid w:val="00BB3039"/>
    <w:rsid w:val="00BD2986"/>
    <w:rsid w:val="00BD7CC6"/>
    <w:rsid w:val="00BF2142"/>
    <w:rsid w:val="00BF408E"/>
    <w:rsid w:val="00BF4551"/>
    <w:rsid w:val="00C05E4E"/>
    <w:rsid w:val="00C43DDA"/>
    <w:rsid w:val="00C55E7C"/>
    <w:rsid w:val="00CC7FC8"/>
    <w:rsid w:val="00CE2035"/>
    <w:rsid w:val="00CF42CA"/>
    <w:rsid w:val="00CF764C"/>
    <w:rsid w:val="00D03026"/>
    <w:rsid w:val="00D213E4"/>
    <w:rsid w:val="00D30CC7"/>
    <w:rsid w:val="00D9222E"/>
    <w:rsid w:val="00DA425B"/>
    <w:rsid w:val="00DB3285"/>
    <w:rsid w:val="00DE027D"/>
    <w:rsid w:val="00DF7724"/>
    <w:rsid w:val="00E0177E"/>
    <w:rsid w:val="00E05081"/>
    <w:rsid w:val="00E128EB"/>
    <w:rsid w:val="00E30A21"/>
    <w:rsid w:val="00E50B60"/>
    <w:rsid w:val="00E601AB"/>
    <w:rsid w:val="00E71B0C"/>
    <w:rsid w:val="00E74967"/>
    <w:rsid w:val="00E76022"/>
    <w:rsid w:val="00E86501"/>
    <w:rsid w:val="00E9004C"/>
    <w:rsid w:val="00E916D0"/>
    <w:rsid w:val="00E958D1"/>
    <w:rsid w:val="00EB3C67"/>
    <w:rsid w:val="00ED4710"/>
    <w:rsid w:val="00ED6EB0"/>
    <w:rsid w:val="00F07F06"/>
    <w:rsid w:val="00F15549"/>
    <w:rsid w:val="00F1588D"/>
    <w:rsid w:val="00F42B9C"/>
    <w:rsid w:val="00F5358A"/>
    <w:rsid w:val="00F55319"/>
    <w:rsid w:val="00F74396"/>
    <w:rsid w:val="00F80AF1"/>
    <w:rsid w:val="00FA0138"/>
    <w:rsid w:val="00FB70C3"/>
    <w:rsid w:val="00FD34D2"/>
    <w:rsid w:val="00FD7C0E"/>
    <w:rsid w:val="00FE784C"/>
    <w:rsid w:val="00FF121A"/>
    <w:rsid w:val="00FF5148"/>
    <w:rsid w:val="00FF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5BE15-192F-4981-B3FC-C47198C6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A86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6869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3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5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3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6BE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766F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uiPriority w:val="99"/>
    <w:rsid w:val="00276A86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276A86"/>
  </w:style>
  <w:style w:type="paragraph" w:styleId="a7">
    <w:name w:val="List Paragraph"/>
    <w:basedOn w:val="a"/>
    <w:uiPriority w:val="99"/>
    <w:qFormat/>
    <w:rsid w:val="00276A86"/>
    <w:pPr>
      <w:ind w:left="720"/>
    </w:pPr>
  </w:style>
  <w:style w:type="paragraph" w:styleId="5">
    <w:name w:val="List Number 5"/>
    <w:basedOn w:val="a"/>
    <w:uiPriority w:val="99"/>
    <w:rsid w:val="00276A86"/>
    <w:pPr>
      <w:widowControl w:val="0"/>
      <w:numPr>
        <w:numId w:val="2"/>
      </w:numPr>
      <w:autoSpaceDE w:val="0"/>
      <w:autoSpaceDN w:val="0"/>
      <w:adjustRightInd w:val="0"/>
    </w:pPr>
    <w:rPr>
      <w:sz w:val="20"/>
      <w:szCs w:val="20"/>
    </w:rPr>
  </w:style>
  <w:style w:type="character" w:styleId="a8">
    <w:name w:val="Hyperlink"/>
    <w:uiPriority w:val="99"/>
    <w:rsid w:val="00276A86"/>
    <w:rPr>
      <w:color w:val="0000FF"/>
      <w:u w:val="single"/>
    </w:rPr>
  </w:style>
  <w:style w:type="table" w:styleId="a9">
    <w:name w:val="Table Grid"/>
    <w:basedOn w:val="a1"/>
    <w:uiPriority w:val="99"/>
    <w:rsid w:val="00276A8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uiPriority w:val="99"/>
    <w:rsid w:val="00276A86"/>
    <w:pPr>
      <w:widowControl w:val="0"/>
      <w:suppressLineNumbers/>
      <w:suppressAutoHyphens/>
    </w:pPr>
    <w:rPr>
      <w:kern w:val="1"/>
      <w:lang w:eastAsia="hi-IN" w:bidi="hi-IN"/>
    </w:rPr>
  </w:style>
  <w:style w:type="character" w:styleId="ab">
    <w:name w:val="page number"/>
    <w:uiPriority w:val="99"/>
    <w:rsid w:val="00276A86"/>
  </w:style>
  <w:style w:type="paragraph" w:customStyle="1" w:styleId="ConsPlusNonformat">
    <w:name w:val="ConsPlusNonformat"/>
    <w:uiPriority w:val="99"/>
    <w:rsid w:val="00276A8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Indent2Char">
    <w:name w:val="Body Text Indent 2 Char"/>
    <w:uiPriority w:val="99"/>
    <w:locked/>
    <w:rsid w:val="00276A86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276A86"/>
    <w:pPr>
      <w:ind w:firstLine="720"/>
      <w:jc w:val="both"/>
    </w:pPr>
  </w:style>
  <w:style w:type="character" w:customStyle="1" w:styleId="20">
    <w:name w:val="Основной текст с отступом 2 Знак"/>
    <w:link w:val="2"/>
    <w:uiPriority w:val="99"/>
    <w:rsid w:val="00276A86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с отступом 2 Знак1"/>
    <w:uiPriority w:val="99"/>
    <w:rsid w:val="00276A86"/>
  </w:style>
  <w:style w:type="paragraph" w:customStyle="1" w:styleId="Style2">
    <w:name w:val="Style2"/>
    <w:basedOn w:val="a"/>
    <w:uiPriority w:val="99"/>
    <w:rsid w:val="00276A86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customStyle="1" w:styleId="FontStyle11">
    <w:name w:val="Font Style11"/>
    <w:uiPriority w:val="99"/>
    <w:rsid w:val="00276A86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276A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76A86"/>
    <w:rPr>
      <w:rFonts w:ascii="Tahoma" w:eastAsia="Times New Roman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rsid w:val="00276A86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link w:val="ae"/>
    <w:uiPriority w:val="99"/>
    <w:rsid w:val="00276A8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276A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0">
    <w:name w:val="Знак Знак5"/>
    <w:uiPriority w:val="99"/>
    <w:locked/>
    <w:rsid w:val="00276A86"/>
    <w:rPr>
      <w:b/>
      <w:bCs/>
      <w:sz w:val="32"/>
      <w:szCs w:val="32"/>
      <w:lang w:val="ru-RU" w:eastAsia="ru-RU"/>
    </w:rPr>
  </w:style>
  <w:style w:type="character" w:customStyle="1" w:styleId="af0">
    <w:name w:val="Знак Знак"/>
    <w:uiPriority w:val="99"/>
    <w:locked/>
    <w:rsid w:val="00276A86"/>
    <w:rPr>
      <w:sz w:val="24"/>
      <w:szCs w:val="24"/>
    </w:rPr>
  </w:style>
  <w:style w:type="paragraph" w:styleId="af1">
    <w:name w:val="No Spacing"/>
    <w:uiPriority w:val="99"/>
    <w:qFormat/>
    <w:rsid w:val="00276A86"/>
    <w:rPr>
      <w:rFonts w:eastAsia="Times New Roman" w:cs="Calibri"/>
      <w:sz w:val="22"/>
      <w:szCs w:val="22"/>
      <w:lang w:eastAsia="en-US"/>
    </w:rPr>
  </w:style>
  <w:style w:type="character" w:customStyle="1" w:styleId="blk">
    <w:name w:val="blk"/>
    <w:uiPriority w:val="99"/>
    <w:rsid w:val="00276A86"/>
  </w:style>
  <w:style w:type="paragraph" w:customStyle="1" w:styleId="12">
    <w:name w:val="Без интервала1"/>
    <w:uiPriority w:val="99"/>
    <w:rsid w:val="00276A86"/>
    <w:pPr>
      <w:jc w:val="right"/>
    </w:pPr>
    <w:rPr>
      <w:rFonts w:eastAsia="Times New Roman"/>
      <w:sz w:val="22"/>
      <w:szCs w:val="22"/>
      <w:lang w:eastAsia="en-US"/>
    </w:rPr>
  </w:style>
  <w:style w:type="paragraph" w:customStyle="1" w:styleId="ConsPlusDocList">
    <w:name w:val="ConsPlusDocList"/>
    <w:uiPriority w:val="99"/>
    <w:rsid w:val="00276A8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276A8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276A86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uiPriority w:val="99"/>
    <w:rsid w:val="00276A86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f2">
    <w:name w:val="Текст примечания Знак"/>
    <w:link w:val="af3"/>
    <w:uiPriority w:val="99"/>
    <w:semiHidden/>
    <w:rsid w:val="00276A86"/>
    <w:rPr>
      <w:rFonts w:ascii="Arial" w:eastAsia="Calibri" w:hAnsi="Arial"/>
      <w:sz w:val="20"/>
      <w:szCs w:val="20"/>
    </w:rPr>
  </w:style>
  <w:style w:type="paragraph" w:customStyle="1" w:styleId="13">
    <w:name w:val="Текст примечания1"/>
    <w:basedOn w:val="a"/>
    <w:next w:val="af3"/>
    <w:uiPriority w:val="99"/>
    <w:semiHidden/>
    <w:rsid w:val="00276A86"/>
    <w:pPr>
      <w:widowControl w:val="0"/>
      <w:suppressAutoHyphens/>
    </w:pPr>
    <w:rPr>
      <w:rFonts w:ascii="Arial" w:eastAsia="Calibri" w:hAnsi="Arial"/>
      <w:sz w:val="20"/>
      <w:szCs w:val="20"/>
      <w:lang w:eastAsia="en-US"/>
    </w:rPr>
  </w:style>
  <w:style w:type="character" w:customStyle="1" w:styleId="14">
    <w:name w:val="Текст примечания Знак1"/>
    <w:uiPriority w:val="99"/>
    <w:semiHidden/>
    <w:rsid w:val="00276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semiHidden/>
    <w:rsid w:val="00276A86"/>
    <w:rPr>
      <w:rFonts w:ascii="Arial" w:eastAsia="Calibri" w:hAnsi="Arial"/>
      <w:b/>
      <w:bCs/>
      <w:sz w:val="20"/>
      <w:szCs w:val="20"/>
    </w:rPr>
  </w:style>
  <w:style w:type="paragraph" w:customStyle="1" w:styleId="15">
    <w:name w:val="Тема примечания1"/>
    <w:basedOn w:val="af3"/>
    <w:next w:val="af3"/>
    <w:uiPriority w:val="99"/>
    <w:semiHidden/>
    <w:rsid w:val="00276A86"/>
    <w:pPr>
      <w:widowControl w:val="0"/>
      <w:suppressAutoHyphens/>
    </w:pPr>
    <w:rPr>
      <w:b/>
      <w:bCs/>
      <w:lang w:eastAsia="en-US"/>
    </w:rPr>
  </w:style>
  <w:style w:type="character" w:customStyle="1" w:styleId="16">
    <w:name w:val="Тема примечания Знак1"/>
    <w:uiPriority w:val="99"/>
    <w:semiHidden/>
    <w:rsid w:val="00276A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50">
    <w:name w:val="Style50"/>
    <w:basedOn w:val="a"/>
    <w:uiPriority w:val="99"/>
    <w:rsid w:val="00276A8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9">
    <w:name w:val="Font Style79"/>
    <w:uiPriority w:val="99"/>
    <w:rsid w:val="00276A86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uiPriority w:val="99"/>
    <w:rsid w:val="00276A8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7">
    <w:name w:val="Style47"/>
    <w:basedOn w:val="a"/>
    <w:uiPriority w:val="99"/>
    <w:rsid w:val="00276A86"/>
    <w:pPr>
      <w:widowControl w:val="0"/>
      <w:autoSpaceDE w:val="0"/>
      <w:autoSpaceDN w:val="0"/>
      <w:adjustRightInd w:val="0"/>
    </w:pPr>
  </w:style>
  <w:style w:type="character" w:styleId="af6">
    <w:name w:val="Strong"/>
    <w:uiPriority w:val="22"/>
    <w:qFormat/>
    <w:rsid w:val="00276A86"/>
    <w:rPr>
      <w:b/>
      <w:bCs/>
    </w:rPr>
  </w:style>
  <w:style w:type="paragraph" w:styleId="af3">
    <w:name w:val="annotation text"/>
    <w:basedOn w:val="a"/>
    <w:link w:val="af2"/>
    <w:uiPriority w:val="99"/>
    <w:semiHidden/>
    <w:unhideWhenUsed/>
    <w:rsid w:val="00276A86"/>
    <w:rPr>
      <w:rFonts w:ascii="Arial" w:eastAsia="Calibri" w:hAnsi="Arial"/>
      <w:sz w:val="20"/>
      <w:szCs w:val="20"/>
    </w:rPr>
  </w:style>
  <w:style w:type="character" w:customStyle="1" w:styleId="22">
    <w:name w:val="Текст примечания Знак2"/>
    <w:uiPriority w:val="99"/>
    <w:semiHidden/>
    <w:rsid w:val="00276A86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276A86"/>
    <w:rPr>
      <w:b/>
      <w:bCs/>
    </w:rPr>
  </w:style>
  <w:style w:type="character" w:customStyle="1" w:styleId="23">
    <w:name w:val="Тема примечания Знак2"/>
    <w:uiPriority w:val="99"/>
    <w:semiHidden/>
    <w:rsid w:val="00276A86"/>
    <w:rPr>
      <w:rFonts w:ascii="Times New Roman" w:eastAsia="Times New Roman" w:hAnsi="Times New Roman"/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FF6110"/>
  </w:style>
  <w:style w:type="paragraph" w:customStyle="1" w:styleId="Style8">
    <w:name w:val="Style8"/>
    <w:basedOn w:val="a"/>
    <w:uiPriority w:val="99"/>
    <w:rsid w:val="00FF611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66">
    <w:name w:val="Font Style66"/>
    <w:uiPriority w:val="99"/>
    <w:rsid w:val="00FF6110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FF6110"/>
    <w:pPr>
      <w:widowControl w:val="0"/>
      <w:autoSpaceDE w:val="0"/>
      <w:autoSpaceDN w:val="0"/>
      <w:adjustRightInd w:val="0"/>
      <w:spacing w:line="64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AA6BC569F11C09D9DB456C2D8BDBC666576A86DEB414595D231387945P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D4019-8DAD-49B3-953B-4C522AC2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6621</Words>
  <Characters>37745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44278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GennadievaLV</dc:creator>
  <cp:lastModifiedBy>Админ</cp:lastModifiedBy>
  <cp:revision>3</cp:revision>
  <cp:lastPrinted>2018-12-24T12:44:00Z</cp:lastPrinted>
  <dcterms:created xsi:type="dcterms:W3CDTF">2019-02-06T09:03:00Z</dcterms:created>
  <dcterms:modified xsi:type="dcterms:W3CDTF">2019-02-06T09:03:00Z</dcterms:modified>
</cp:coreProperties>
</file>